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7D" w:rsidRPr="00BB127D" w:rsidRDefault="00BB127D" w:rsidP="00BB127D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pl-PL"/>
        </w:rPr>
        <w:t xml:space="preserve">TEMAT: </w:t>
      </w:r>
      <w:r w:rsidRPr="00BB127D">
        <w:rPr>
          <w:rFonts w:ascii="Times New Roman" w:eastAsia="Times New Roman" w:hAnsi="Times New Roman" w:cs="Times New Roman"/>
          <w:b/>
          <w:bCs/>
          <w:lang w:eastAsia="pl-PL"/>
        </w:rPr>
        <w:t>Wszyscy jesteśmy zdolni!</w:t>
      </w:r>
    </w:p>
    <w:p w:rsidR="00BB127D" w:rsidRPr="00BB127D" w:rsidRDefault="00BB127D" w:rsidP="00BB127D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lang w:eastAsia="pl-PL"/>
        </w:rPr>
      </w:pPr>
    </w:p>
    <w:p w:rsidR="00F01C40" w:rsidRPr="007A656A" w:rsidRDefault="00F01C40" w:rsidP="00F01C40">
      <w:pPr>
        <w:numPr>
          <w:ilvl w:val="0"/>
          <w:numId w:val="1"/>
        </w:numPr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Czy wszyscy jesteśmy w jakiś sposób uzdolnieni</w:t>
      </w:r>
      <w:r w:rsidRPr="00C842A0">
        <w:rPr>
          <w:rFonts w:ascii="Times New Roman" w:eastAsia="Times New Roman" w:hAnsi="Times New Roman" w:cs="Times New Roman"/>
          <w:b/>
          <w:lang w:eastAsia="pl-PL"/>
        </w:rPr>
        <w:t xml:space="preserve">? </w:t>
      </w:r>
    </w:p>
    <w:p w:rsidR="00F01C40" w:rsidRPr="0016529D" w:rsidRDefault="00F01C40" w:rsidP="00F01C40">
      <w:pPr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529D">
        <w:rPr>
          <w:rFonts w:ascii="Times New Roman" w:eastAsia="Times New Roman" w:hAnsi="Times New Roman" w:cs="Times New Roman"/>
          <w:lang w:eastAsia="pl-PL"/>
        </w:rPr>
        <w:t xml:space="preserve">- Czy Ty uważasz, że wszyscy ludzie są zdolni?  </w:t>
      </w:r>
    </w:p>
    <w:p w:rsidR="00F01C40" w:rsidRPr="0016529D" w:rsidRDefault="00F01C40" w:rsidP="00F01C40">
      <w:pPr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529D">
        <w:rPr>
          <w:rFonts w:ascii="Times New Roman" w:eastAsia="Times New Roman" w:hAnsi="Times New Roman" w:cs="Times New Roman"/>
          <w:lang w:eastAsia="pl-PL"/>
        </w:rPr>
        <w:t>Jeśli uważasz że istotnie wszyscy ludzie są uzdolnieni to przygotuj argumenty które potwierdzą twoje stanowisko. Jeśli uważasz że „nie” również przygotuj uzasadnienie takiego punktu widzenia.</w:t>
      </w:r>
    </w:p>
    <w:p w:rsidR="00F01C40" w:rsidRPr="0016529D" w:rsidRDefault="00F01C40" w:rsidP="00F01C40">
      <w:pPr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529D">
        <w:rPr>
          <w:rFonts w:ascii="Times New Roman" w:eastAsia="Times New Roman" w:hAnsi="Times New Roman" w:cs="Times New Roman"/>
          <w:lang w:eastAsia="pl-PL"/>
        </w:rPr>
        <w:t>- Postaraj się odpowiedzieć na pytanie:</w:t>
      </w:r>
    </w:p>
    <w:p w:rsidR="00F01C40" w:rsidRPr="0016529D" w:rsidRDefault="00F01C40" w:rsidP="00F01C40">
      <w:pPr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529D">
        <w:rPr>
          <w:rFonts w:ascii="Times New Roman" w:eastAsia="Times New Roman" w:hAnsi="Times New Roman" w:cs="Times New Roman"/>
          <w:lang w:eastAsia="pl-PL"/>
        </w:rPr>
        <w:t xml:space="preserve"> „Co to znaczy być uzdolnionym?”</w:t>
      </w:r>
    </w:p>
    <w:p w:rsidR="00F01C40" w:rsidRPr="00C842A0" w:rsidRDefault="00F01C40" w:rsidP="00F01C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C22EB" w:rsidRPr="00FC22EB" w:rsidRDefault="00FC22EB" w:rsidP="00F01C40">
      <w:pPr>
        <w:numPr>
          <w:ilvl w:val="0"/>
          <w:numId w:val="1"/>
        </w:numPr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Koncepcja inteligencji wielorakiej</w:t>
      </w:r>
      <w:r w:rsidRPr="00BB127D">
        <w:rPr>
          <w:rFonts w:ascii="Times New Roman" w:eastAsia="Times New Roman" w:hAnsi="Times New Roman" w:cs="Times New Roman"/>
          <w:b/>
          <w:lang w:eastAsia="pl-PL"/>
        </w:rPr>
        <w:t xml:space="preserve"> Howarda Gardnera</w:t>
      </w:r>
    </w:p>
    <w:p w:rsidR="00F01C40" w:rsidRDefault="00FC22EB" w:rsidP="00F01C40">
      <w:pPr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Zapoznaj się z teorią dotyczącą inteligencji opracowaną przez amerykańskiego psychologa.</w:t>
      </w:r>
    </w:p>
    <w:p w:rsidR="00FC22EB" w:rsidRDefault="006371B0" w:rsidP="00F01C40">
      <w:pPr>
        <w:tabs>
          <w:tab w:val="left" w:pos="288"/>
        </w:tabs>
        <w:spacing w:after="0" w:line="240" w:lineRule="auto"/>
      </w:pPr>
      <w:hyperlink r:id="rId8" w:history="1">
        <w:r w:rsidR="00FC22EB" w:rsidRPr="00FC22EB">
          <w:rPr>
            <w:color w:val="0000FF"/>
            <w:u w:val="single"/>
          </w:rPr>
          <w:t>https://pl.wikipedia.org/wiki/Inteligencja_wieloraka</w:t>
        </w:r>
      </w:hyperlink>
    </w:p>
    <w:p w:rsidR="00FC22EB" w:rsidRDefault="00FC22EB" w:rsidP="00F01C40">
      <w:pPr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C22EB" w:rsidRDefault="00FC22EB" w:rsidP="00F01C40">
      <w:pPr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1C40" w:rsidRDefault="00FC22EB" w:rsidP="0016529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Każdy z nas jest w jakiś sposób uzdolniony. Posiada</w:t>
      </w:r>
      <w:r w:rsidR="00802322">
        <w:rPr>
          <w:rFonts w:ascii="Times New Roman" w:eastAsia="Times New Roman" w:hAnsi="Times New Roman" w:cs="Times New Roman"/>
          <w:b/>
          <w:lang w:eastAsia="pl-PL"/>
        </w:rPr>
        <w:t>my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predyspozycje w różnych dziedzinach </w:t>
      </w:r>
      <w:r w:rsidR="0027632E">
        <w:rPr>
          <w:rFonts w:ascii="Times New Roman" w:eastAsia="Times New Roman" w:hAnsi="Times New Roman" w:cs="Times New Roman"/>
          <w:b/>
          <w:lang w:eastAsia="pl-PL"/>
        </w:rPr>
        <w:t xml:space="preserve">                     </w:t>
      </w:r>
      <w:r w:rsidR="00802322">
        <w:rPr>
          <w:rFonts w:ascii="Times New Roman" w:eastAsia="Times New Roman" w:hAnsi="Times New Roman" w:cs="Times New Roman"/>
          <w:b/>
          <w:lang w:eastAsia="pl-PL"/>
        </w:rPr>
        <w:t xml:space="preserve">dzięki którym </w:t>
      </w:r>
      <w:r>
        <w:rPr>
          <w:rFonts w:ascii="Times New Roman" w:eastAsia="Times New Roman" w:hAnsi="Times New Roman" w:cs="Times New Roman"/>
          <w:b/>
          <w:lang w:eastAsia="pl-PL"/>
        </w:rPr>
        <w:t>może</w:t>
      </w:r>
      <w:r w:rsidR="0027632E">
        <w:rPr>
          <w:rFonts w:ascii="Times New Roman" w:eastAsia="Times New Roman" w:hAnsi="Times New Roman" w:cs="Times New Roman"/>
          <w:b/>
          <w:lang w:eastAsia="pl-PL"/>
        </w:rPr>
        <w:t>my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realizować się i rozwijać </w:t>
      </w:r>
      <w:r w:rsidR="0027632E">
        <w:rPr>
          <w:rFonts w:ascii="Times New Roman" w:eastAsia="Times New Roman" w:hAnsi="Times New Roman" w:cs="Times New Roman"/>
          <w:b/>
          <w:lang w:eastAsia="pl-PL"/>
        </w:rPr>
        <w:t>na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różnych płaszczyznach. Musimy pamiętać o tym aby rozwijać i </w:t>
      </w:r>
      <w:r w:rsidR="0027632E">
        <w:rPr>
          <w:rFonts w:ascii="Times New Roman" w:eastAsia="Times New Roman" w:hAnsi="Times New Roman" w:cs="Times New Roman"/>
          <w:b/>
          <w:lang w:eastAsia="pl-PL"/>
        </w:rPr>
        <w:t xml:space="preserve">pracować nad swoimi uzdolnieniami. To w czym jesteśmy dobrzy, co sprawia nam łatwość i daje satysfakcje może być wstępem do przyszłej kariery zawodowej. O wiele większe szanse na sukces zawodowy mają osoby wykonujące zawód będący rozwinięciem ich predyspozycji i uzdolnień.  </w:t>
      </w:r>
    </w:p>
    <w:p w:rsidR="0027632E" w:rsidRDefault="0027632E" w:rsidP="0027632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7632E" w:rsidRDefault="0027632E" w:rsidP="0027632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B127D" w:rsidRDefault="00BB127D" w:rsidP="0016529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1" w:name="_Toc492542667"/>
      <w:r w:rsidRPr="00BB127D">
        <w:rPr>
          <w:rFonts w:ascii="Times New Roman" w:eastAsia="Times New Roman" w:hAnsi="Times New Roman" w:cs="Times New Roman"/>
          <w:b/>
          <w:bCs/>
          <w:lang w:eastAsia="pl-PL"/>
        </w:rPr>
        <w:t>Kwestionariusz inteligencji wielorakich</w:t>
      </w:r>
      <w:bookmarkEnd w:id="1"/>
    </w:p>
    <w:p w:rsidR="0016529D" w:rsidRDefault="0016529D" w:rsidP="0016529D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Rozwiąż poniższy kwestionariusz.</w:t>
      </w:r>
    </w:p>
    <w:p w:rsidR="0027632E" w:rsidRPr="00802322" w:rsidRDefault="0016529D" w:rsidP="0016529D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802322">
        <w:rPr>
          <w:rFonts w:ascii="Times New Roman" w:eastAsia="Times New Roman" w:hAnsi="Times New Roman" w:cs="Times New Roman"/>
          <w:bCs/>
          <w:i/>
          <w:lang w:eastAsia="pl-PL"/>
        </w:rPr>
        <w:t>Pamiętaj iż poniższe narzędzie nie bada twojej inteligencji w sposób profesjonalny. Aby to zrobić badanie takie musi prowadzić specjalista w odpowiednich warunkach i z pomocą o wiele bardziej skomplikowanych narzędzi. Poniższy kwestionariusz potraktuj jako zabawę. Jeśli udzielane przez Ciebie odpowiedzi będą szczere może zwrócisz uwagę na pewne aspekty swojej psychiki których do tej pory nie dostrzegałeś.</w:t>
      </w:r>
    </w:p>
    <w:p w:rsidR="0016529D" w:rsidRDefault="0016529D" w:rsidP="0016529D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POWODZENIA i dobrej zabawy:)</w:t>
      </w:r>
    </w:p>
    <w:p w:rsidR="0016529D" w:rsidRPr="0027632E" w:rsidRDefault="0016529D" w:rsidP="0016529D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BB127D" w:rsidRDefault="00BB127D" w:rsidP="00BB127D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pl-PL"/>
        </w:rPr>
      </w:pPr>
      <w:r w:rsidRPr="0027632E">
        <w:rPr>
          <w:rFonts w:ascii="Times New Roman" w:eastAsia="Times New Roman" w:hAnsi="Times New Roman" w:cs="Times New Roman"/>
          <w:lang w:eastAsia="pl-PL"/>
        </w:rPr>
        <w:t>W tabeli zamieszczone są stwierdzenia. Jeśli uważasz, że zgadzasz się w zupełności ze stwierdzeniem – w komórce obok przyznaj sobie 3 punkty, jeśli zgadzasz się częściowo – 2 punkty, jeśli nie zgadzasz się – wpisz 1 punkt.</w:t>
      </w:r>
    </w:p>
    <w:p w:rsidR="0027632E" w:rsidRPr="0027632E" w:rsidRDefault="0027632E" w:rsidP="00BB127D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pl-PL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7"/>
        <w:gridCol w:w="1936"/>
        <w:gridCol w:w="2224"/>
      </w:tblGrid>
      <w:tr w:rsidR="00BB127D" w:rsidRPr="00BB127D" w:rsidTr="00E327E6">
        <w:tc>
          <w:tcPr>
            <w:tcW w:w="5337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Stwierdzenie</w:t>
            </w:r>
          </w:p>
        </w:tc>
        <w:tc>
          <w:tcPr>
            <w:tcW w:w="1936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Punkty</w:t>
            </w:r>
          </w:p>
        </w:tc>
        <w:tc>
          <w:tcPr>
            <w:tcW w:w="2224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Rodzaj inteligencji</w:t>
            </w:r>
          </w:p>
        </w:tc>
      </w:tr>
      <w:tr w:rsidR="00BB127D" w:rsidRPr="00BB127D" w:rsidTr="00E327E6">
        <w:tc>
          <w:tcPr>
            <w:tcW w:w="5337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1. Lubię rozwiązywać zagadki i problemy logiczne.</w:t>
            </w:r>
          </w:p>
        </w:tc>
        <w:tc>
          <w:tcPr>
            <w:tcW w:w="1936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  <w:vMerge w:val="restart"/>
            <w:vAlign w:val="center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M-L</w:t>
            </w:r>
          </w:p>
        </w:tc>
      </w:tr>
      <w:tr w:rsidR="00BB127D" w:rsidRPr="00BB127D" w:rsidTr="00E327E6">
        <w:tc>
          <w:tcPr>
            <w:tcW w:w="5337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2. Jestem dobry w liczeniu w pamięci, szacowaniu i mierzeniu.</w:t>
            </w:r>
          </w:p>
        </w:tc>
        <w:tc>
          <w:tcPr>
            <w:tcW w:w="1936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  <w:vMerge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B127D" w:rsidRPr="00BB127D" w:rsidTr="00E327E6">
        <w:tc>
          <w:tcPr>
            <w:tcW w:w="5337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3.Jestem dobry w wyszukiwaniu połączeń pomiędzy zagadnieniami.</w:t>
            </w:r>
          </w:p>
        </w:tc>
        <w:tc>
          <w:tcPr>
            <w:tcW w:w="1936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  <w:vMerge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B127D" w:rsidRPr="00BB127D" w:rsidTr="00E327E6">
        <w:tc>
          <w:tcPr>
            <w:tcW w:w="5337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4. Lubię przedmioty ścisłe i techniczne.</w:t>
            </w:r>
          </w:p>
        </w:tc>
        <w:tc>
          <w:tcPr>
            <w:tcW w:w="1936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  <w:vMerge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B127D" w:rsidRPr="00BB127D" w:rsidTr="00E327E6">
        <w:tc>
          <w:tcPr>
            <w:tcW w:w="5337" w:type="dxa"/>
            <w:tcBorders>
              <w:bottom w:val="single" w:sz="18" w:space="0" w:color="auto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5. Potrafię dobrze zaplanować czas, jaki poświęcam na pracę domową i uczę się dobrze dzięki logicznym wyjaśnieniom.</w:t>
            </w:r>
          </w:p>
        </w:tc>
        <w:tc>
          <w:tcPr>
            <w:tcW w:w="1936" w:type="dxa"/>
            <w:tcBorders>
              <w:bottom w:val="single" w:sz="18" w:space="0" w:color="auto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  <w:vMerge/>
            <w:tcBorders>
              <w:bottom w:val="single" w:sz="18" w:space="0" w:color="auto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B127D" w:rsidRPr="00BB127D" w:rsidTr="00E327E6">
        <w:tc>
          <w:tcPr>
            <w:tcW w:w="533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Suma punktów</w:t>
            </w:r>
          </w:p>
        </w:tc>
        <w:tc>
          <w:tcPr>
            <w:tcW w:w="19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B127D" w:rsidRPr="00BB127D" w:rsidTr="00E327E6">
        <w:tc>
          <w:tcPr>
            <w:tcW w:w="5337" w:type="dxa"/>
            <w:tcBorders>
              <w:top w:val="single" w:sz="18" w:space="0" w:color="auto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6. Lubię słowa – czytanie książek, chodzenie do teatru, poezję.</w:t>
            </w:r>
          </w:p>
        </w:tc>
        <w:tc>
          <w:tcPr>
            <w:tcW w:w="1936" w:type="dxa"/>
            <w:tcBorders>
              <w:top w:val="single" w:sz="18" w:space="0" w:color="auto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  <w:vMerge w:val="restart"/>
            <w:tcBorders>
              <w:top w:val="single" w:sz="18" w:space="0" w:color="auto"/>
            </w:tcBorders>
            <w:vAlign w:val="center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J</w:t>
            </w:r>
          </w:p>
        </w:tc>
      </w:tr>
      <w:tr w:rsidR="00BB127D" w:rsidRPr="00BB127D" w:rsidTr="00E327E6">
        <w:tc>
          <w:tcPr>
            <w:tcW w:w="5337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7. Lubię rozwiązywać krzyżówki i zagadki słowne.</w:t>
            </w:r>
          </w:p>
        </w:tc>
        <w:tc>
          <w:tcPr>
            <w:tcW w:w="1936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  <w:vMerge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B127D" w:rsidRPr="00BB127D" w:rsidTr="00E327E6">
        <w:tc>
          <w:tcPr>
            <w:tcW w:w="5337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8. Łatwo uczę się z książek, kaset, Internetu i wykładów.</w:t>
            </w:r>
          </w:p>
        </w:tc>
        <w:tc>
          <w:tcPr>
            <w:tcW w:w="1936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  <w:vMerge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B127D" w:rsidRPr="00BB127D" w:rsidTr="00E327E6">
        <w:tc>
          <w:tcPr>
            <w:tcW w:w="5337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9. Jestem dobrym rozmówcą, posługuję się bogatym słownictwem.</w:t>
            </w:r>
          </w:p>
        </w:tc>
        <w:tc>
          <w:tcPr>
            <w:tcW w:w="1936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  <w:vMerge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B127D" w:rsidRPr="00BB127D" w:rsidTr="00E327E6">
        <w:tc>
          <w:tcPr>
            <w:tcW w:w="5337" w:type="dxa"/>
            <w:tcBorders>
              <w:bottom w:val="single" w:sz="18" w:space="0" w:color="auto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10. Dobrze piszę, na przykład opowiadania, poezję, </w:t>
            </w: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listy, polecenia.</w:t>
            </w:r>
          </w:p>
        </w:tc>
        <w:tc>
          <w:tcPr>
            <w:tcW w:w="1936" w:type="dxa"/>
            <w:tcBorders>
              <w:bottom w:val="single" w:sz="18" w:space="0" w:color="auto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  <w:vMerge/>
            <w:tcBorders>
              <w:bottom w:val="single" w:sz="18" w:space="0" w:color="auto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B127D" w:rsidRPr="00BB127D" w:rsidTr="00E327E6">
        <w:tc>
          <w:tcPr>
            <w:tcW w:w="533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Suma punktów</w:t>
            </w:r>
          </w:p>
        </w:tc>
        <w:tc>
          <w:tcPr>
            <w:tcW w:w="19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B127D" w:rsidRPr="00BB127D" w:rsidTr="00E327E6">
        <w:tc>
          <w:tcPr>
            <w:tcW w:w="5337" w:type="dxa"/>
            <w:tcBorders>
              <w:top w:val="single" w:sz="18" w:space="0" w:color="auto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11. Lubię ćwiczenia fizyczne. </w:t>
            </w:r>
          </w:p>
        </w:tc>
        <w:tc>
          <w:tcPr>
            <w:tcW w:w="1936" w:type="dxa"/>
            <w:tcBorders>
              <w:top w:val="single" w:sz="18" w:space="0" w:color="auto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  <w:vMerge w:val="restart"/>
            <w:tcBorders>
              <w:top w:val="single" w:sz="18" w:space="0" w:color="auto"/>
            </w:tcBorders>
            <w:vAlign w:val="center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K</w:t>
            </w:r>
          </w:p>
        </w:tc>
      </w:tr>
      <w:tr w:rsidR="00BB127D" w:rsidRPr="00BB127D" w:rsidTr="00E327E6">
        <w:tc>
          <w:tcPr>
            <w:tcW w:w="5337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12. Uczę się dobrze, gdy mogę coś wykonać.</w:t>
            </w:r>
          </w:p>
        </w:tc>
        <w:tc>
          <w:tcPr>
            <w:tcW w:w="1936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  <w:vMerge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B127D" w:rsidRPr="00BB127D" w:rsidTr="00E327E6">
        <w:tc>
          <w:tcPr>
            <w:tcW w:w="5337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13. Jestem dobry w sporcie i grach. </w:t>
            </w:r>
          </w:p>
        </w:tc>
        <w:tc>
          <w:tcPr>
            <w:tcW w:w="1936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  <w:vMerge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B127D" w:rsidRPr="00BB127D" w:rsidTr="00E327E6">
        <w:tc>
          <w:tcPr>
            <w:tcW w:w="5337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14. Mam zdolności manualne, na przykład potrafię sporządzać modele, majsterkować, szyć. </w:t>
            </w:r>
          </w:p>
        </w:tc>
        <w:tc>
          <w:tcPr>
            <w:tcW w:w="1936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  <w:vMerge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B127D" w:rsidRPr="00BB127D" w:rsidTr="00E327E6">
        <w:tc>
          <w:tcPr>
            <w:tcW w:w="5337" w:type="dxa"/>
            <w:tcBorders>
              <w:bottom w:val="single" w:sz="18" w:space="0" w:color="auto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15. W tańcu czuję się jak ryba w wodzie.</w:t>
            </w:r>
          </w:p>
        </w:tc>
        <w:tc>
          <w:tcPr>
            <w:tcW w:w="1936" w:type="dxa"/>
            <w:tcBorders>
              <w:bottom w:val="single" w:sz="18" w:space="0" w:color="auto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  <w:vMerge/>
            <w:tcBorders>
              <w:bottom w:val="single" w:sz="18" w:space="0" w:color="auto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BB127D" w:rsidRPr="00BB127D" w:rsidRDefault="00BB127D" w:rsidP="00BB127D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7"/>
        <w:gridCol w:w="1936"/>
        <w:gridCol w:w="2224"/>
      </w:tblGrid>
      <w:tr w:rsidR="00BB127D" w:rsidRPr="00BB127D" w:rsidTr="00E327E6">
        <w:tc>
          <w:tcPr>
            <w:tcW w:w="533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Suma punktów</w:t>
            </w:r>
          </w:p>
        </w:tc>
        <w:tc>
          <w:tcPr>
            <w:tcW w:w="19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B127D" w:rsidRPr="00BB127D" w:rsidTr="00E327E6">
        <w:tc>
          <w:tcPr>
            <w:tcW w:w="5337" w:type="dxa"/>
            <w:tcBorders>
              <w:top w:val="single" w:sz="18" w:space="0" w:color="auto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16. Jestem dobry w tworzeniu muzyki, śpiewaniu lub graniu na instrumentach. </w:t>
            </w:r>
          </w:p>
        </w:tc>
        <w:tc>
          <w:tcPr>
            <w:tcW w:w="1936" w:type="dxa"/>
            <w:tcBorders>
              <w:top w:val="single" w:sz="18" w:space="0" w:color="auto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  <w:vMerge w:val="restart"/>
            <w:tcBorders>
              <w:top w:val="single" w:sz="18" w:space="0" w:color="auto"/>
            </w:tcBorders>
            <w:vAlign w:val="center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M</w:t>
            </w:r>
          </w:p>
        </w:tc>
      </w:tr>
      <w:tr w:rsidR="00BB127D" w:rsidRPr="00BB127D" w:rsidTr="00E327E6">
        <w:tc>
          <w:tcPr>
            <w:tcW w:w="5337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17. Z łatwością zapamiętuję wiersze, poezję i rymowanki. </w:t>
            </w:r>
          </w:p>
        </w:tc>
        <w:tc>
          <w:tcPr>
            <w:tcW w:w="1936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  <w:vMerge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B127D" w:rsidRPr="00BB127D" w:rsidTr="00E327E6">
        <w:tc>
          <w:tcPr>
            <w:tcW w:w="5337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18. Często słucham muzyki i łatwo przychodzi mi rozpoznawanie melodii. </w:t>
            </w:r>
          </w:p>
        </w:tc>
        <w:tc>
          <w:tcPr>
            <w:tcW w:w="1936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  <w:vMerge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B127D" w:rsidRPr="00BB127D" w:rsidTr="00E327E6">
        <w:tc>
          <w:tcPr>
            <w:tcW w:w="5337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19. Mam dobre wyczucie rytmu. </w:t>
            </w:r>
          </w:p>
        </w:tc>
        <w:tc>
          <w:tcPr>
            <w:tcW w:w="1936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  <w:vMerge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B127D" w:rsidRPr="00BB127D" w:rsidTr="00E327E6">
        <w:tc>
          <w:tcPr>
            <w:tcW w:w="5337" w:type="dxa"/>
            <w:tcBorders>
              <w:bottom w:val="single" w:sz="18" w:space="0" w:color="auto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20. Czytam nuty, umiem komponować muzykę. </w:t>
            </w:r>
          </w:p>
        </w:tc>
        <w:tc>
          <w:tcPr>
            <w:tcW w:w="1936" w:type="dxa"/>
            <w:tcBorders>
              <w:bottom w:val="single" w:sz="18" w:space="0" w:color="auto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  <w:vMerge/>
            <w:tcBorders>
              <w:bottom w:val="single" w:sz="18" w:space="0" w:color="auto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B127D" w:rsidRPr="00BB127D" w:rsidTr="00E327E6">
        <w:tc>
          <w:tcPr>
            <w:tcW w:w="533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Suma punktów</w:t>
            </w:r>
          </w:p>
        </w:tc>
        <w:tc>
          <w:tcPr>
            <w:tcW w:w="19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B127D" w:rsidRPr="00BB127D" w:rsidTr="00E327E6">
        <w:tc>
          <w:tcPr>
            <w:tcW w:w="5337" w:type="dxa"/>
            <w:tcBorders>
              <w:top w:val="single" w:sz="18" w:space="0" w:color="auto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21. Jestem wrażliwy na to, co myślą i czują inni. </w:t>
            </w:r>
          </w:p>
        </w:tc>
        <w:tc>
          <w:tcPr>
            <w:tcW w:w="1936" w:type="dxa"/>
            <w:tcBorders>
              <w:top w:val="single" w:sz="18" w:space="0" w:color="auto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  <w:vMerge w:val="restart"/>
            <w:tcBorders>
              <w:top w:val="single" w:sz="18" w:space="0" w:color="auto"/>
            </w:tcBorders>
            <w:vAlign w:val="center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</w:tc>
      </w:tr>
      <w:tr w:rsidR="00BB127D" w:rsidRPr="00BB127D" w:rsidTr="00E327E6">
        <w:tc>
          <w:tcPr>
            <w:tcW w:w="5337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22. Jestem przekonujący i potrafię uczyć innych tego, czego się nauczyłem.</w:t>
            </w:r>
          </w:p>
        </w:tc>
        <w:tc>
          <w:tcPr>
            <w:tcW w:w="1936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  <w:vMerge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B127D" w:rsidRPr="00BB127D" w:rsidTr="00E327E6">
        <w:tc>
          <w:tcPr>
            <w:tcW w:w="5337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23. Lubię należeć do klubów lub kółek zainteresowań. </w:t>
            </w:r>
          </w:p>
        </w:tc>
        <w:tc>
          <w:tcPr>
            <w:tcW w:w="1936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  <w:vMerge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B127D" w:rsidRPr="00BB127D" w:rsidTr="00E327E6">
        <w:tc>
          <w:tcPr>
            <w:tcW w:w="5337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24. Lubię pracować w zespole i dobrze przychodzi mi uczenie się w grupie. </w:t>
            </w:r>
          </w:p>
        </w:tc>
        <w:tc>
          <w:tcPr>
            <w:tcW w:w="1936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  <w:vMerge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B127D" w:rsidRPr="00BB127D" w:rsidTr="00E327E6">
        <w:tc>
          <w:tcPr>
            <w:tcW w:w="5337" w:type="dxa"/>
            <w:tcBorders>
              <w:bottom w:val="single" w:sz="18" w:space="0" w:color="auto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25. Łatwo zawieram przyjaźnie.</w:t>
            </w:r>
          </w:p>
        </w:tc>
        <w:tc>
          <w:tcPr>
            <w:tcW w:w="1936" w:type="dxa"/>
            <w:tcBorders>
              <w:bottom w:val="single" w:sz="18" w:space="0" w:color="auto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  <w:vMerge/>
            <w:tcBorders>
              <w:bottom w:val="single" w:sz="18" w:space="0" w:color="auto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B127D" w:rsidRPr="00BB127D" w:rsidTr="00E327E6">
        <w:tc>
          <w:tcPr>
            <w:tcW w:w="533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Suma punktów</w:t>
            </w:r>
          </w:p>
        </w:tc>
        <w:tc>
          <w:tcPr>
            <w:tcW w:w="19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B127D" w:rsidRPr="00BB127D" w:rsidTr="00E327E6">
        <w:tc>
          <w:tcPr>
            <w:tcW w:w="5337" w:type="dxa"/>
            <w:tcBorders>
              <w:top w:val="single" w:sz="18" w:space="0" w:color="auto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26. Mam zmysł orientacji i potrafię dobrze oceniać odległości i przestrzenie. </w:t>
            </w:r>
          </w:p>
        </w:tc>
        <w:tc>
          <w:tcPr>
            <w:tcW w:w="1936" w:type="dxa"/>
            <w:tcBorders>
              <w:top w:val="single" w:sz="18" w:space="0" w:color="auto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  <w:vMerge w:val="restart"/>
            <w:tcBorders>
              <w:top w:val="single" w:sz="18" w:space="0" w:color="auto"/>
            </w:tcBorders>
            <w:vAlign w:val="center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</w:p>
        </w:tc>
      </w:tr>
      <w:tr w:rsidR="00BB127D" w:rsidRPr="00BB127D" w:rsidTr="00E327E6">
        <w:tc>
          <w:tcPr>
            <w:tcW w:w="5337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27. Jestem dobry w wyobrażaniu sobie różnych rzeczy. </w:t>
            </w:r>
          </w:p>
        </w:tc>
        <w:tc>
          <w:tcPr>
            <w:tcW w:w="1936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  <w:vMerge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B127D" w:rsidRPr="00BB127D" w:rsidTr="00E327E6">
        <w:tc>
          <w:tcPr>
            <w:tcW w:w="5337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28. Jestem dobrym obserwatorem – dostrzegam rzeczy, których nie zauważają inni. </w:t>
            </w:r>
          </w:p>
        </w:tc>
        <w:tc>
          <w:tcPr>
            <w:tcW w:w="1936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  <w:vMerge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B127D" w:rsidRPr="00BB127D" w:rsidTr="00E327E6">
        <w:tc>
          <w:tcPr>
            <w:tcW w:w="5337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29. Uczę się z wykresów, diagramów i map. </w:t>
            </w:r>
          </w:p>
        </w:tc>
        <w:tc>
          <w:tcPr>
            <w:tcW w:w="1936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  <w:vMerge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B127D" w:rsidRPr="00BB127D" w:rsidTr="00E327E6">
        <w:tc>
          <w:tcPr>
            <w:tcW w:w="5337" w:type="dxa"/>
            <w:tcBorders>
              <w:bottom w:val="single" w:sz="18" w:space="0" w:color="auto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30. Jestem dobry w sztuce, modelowaniu lub rzeźbieniu.</w:t>
            </w:r>
          </w:p>
        </w:tc>
        <w:tc>
          <w:tcPr>
            <w:tcW w:w="1936" w:type="dxa"/>
            <w:tcBorders>
              <w:bottom w:val="single" w:sz="18" w:space="0" w:color="auto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  <w:vMerge/>
            <w:tcBorders>
              <w:bottom w:val="single" w:sz="18" w:space="0" w:color="auto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B127D" w:rsidRPr="00BB127D" w:rsidTr="00E327E6">
        <w:tc>
          <w:tcPr>
            <w:tcW w:w="533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Suma punktów</w:t>
            </w:r>
          </w:p>
        </w:tc>
        <w:tc>
          <w:tcPr>
            <w:tcW w:w="19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B127D" w:rsidRPr="00BB127D" w:rsidTr="00E327E6">
        <w:tc>
          <w:tcPr>
            <w:tcW w:w="5337" w:type="dxa"/>
            <w:tcBorders>
              <w:top w:val="single" w:sz="18" w:space="0" w:color="auto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31. Interesują mnie kwestie związane ze środowiskiem naturalnym. </w:t>
            </w:r>
          </w:p>
        </w:tc>
        <w:tc>
          <w:tcPr>
            <w:tcW w:w="1936" w:type="dxa"/>
            <w:tcBorders>
              <w:top w:val="single" w:sz="18" w:space="0" w:color="auto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  <w:vMerge w:val="restart"/>
            <w:tcBorders>
              <w:top w:val="single" w:sz="18" w:space="0" w:color="auto"/>
            </w:tcBorders>
            <w:vAlign w:val="center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P</w:t>
            </w:r>
          </w:p>
        </w:tc>
      </w:tr>
      <w:tr w:rsidR="00BB127D" w:rsidRPr="00BB127D" w:rsidTr="00E327E6">
        <w:tc>
          <w:tcPr>
            <w:tcW w:w="5337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32. Podobają mi się programy przyrodnicze i/lub trzymam w domu zwierzęta. </w:t>
            </w:r>
          </w:p>
        </w:tc>
        <w:tc>
          <w:tcPr>
            <w:tcW w:w="1936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  <w:vMerge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B127D" w:rsidRPr="00BB127D" w:rsidTr="00E327E6">
        <w:tc>
          <w:tcPr>
            <w:tcW w:w="5337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33. Potrafię rozpoznać i nazwać wiele rodzajów kwiatów, roślin i drzew. </w:t>
            </w:r>
          </w:p>
        </w:tc>
        <w:tc>
          <w:tcPr>
            <w:tcW w:w="1936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  <w:vMerge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BB127D" w:rsidRPr="00BB127D" w:rsidRDefault="00BB127D" w:rsidP="00BB127D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7"/>
        <w:gridCol w:w="391"/>
        <w:gridCol w:w="1545"/>
        <w:gridCol w:w="2224"/>
      </w:tblGrid>
      <w:tr w:rsidR="00BB127D" w:rsidRPr="00BB127D" w:rsidTr="00E327E6">
        <w:tc>
          <w:tcPr>
            <w:tcW w:w="5728" w:type="dxa"/>
            <w:gridSpan w:val="2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34. Potrafię wyobrazić sobie siebie pracującego w rolnictwie, albo jako biologa lub astronoma. </w:t>
            </w:r>
          </w:p>
        </w:tc>
        <w:tc>
          <w:tcPr>
            <w:tcW w:w="1545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B127D" w:rsidRPr="00BB127D" w:rsidTr="00E327E6">
        <w:tc>
          <w:tcPr>
            <w:tcW w:w="5337" w:type="dxa"/>
            <w:tcBorders>
              <w:bottom w:val="single" w:sz="18" w:space="0" w:color="auto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35. Interesują mnie sprawy związane ze zdrowym życiem, zdrowym jedzeniem itp. </w:t>
            </w:r>
          </w:p>
        </w:tc>
        <w:tc>
          <w:tcPr>
            <w:tcW w:w="1936" w:type="dxa"/>
            <w:gridSpan w:val="2"/>
            <w:tcBorders>
              <w:bottom w:val="single" w:sz="18" w:space="0" w:color="auto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  <w:tcBorders>
              <w:bottom w:val="single" w:sz="18" w:space="0" w:color="auto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B127D" w:rsidRPr="00BB127D" w:rsidTr="00E327E6">
        <w:tc>
          <w:tcPr>
            <w:tcW w:w="533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Suma punktów</w:t>
            </w:r>
          </w:p>
        </w:tc>
        <w:tc>
          <w:tcPr>
            <w:tcW w:w="193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B127D" w:rsidRPr="00BB127D" w:rsidTr="00E327E6">
        <w:tc>
          <w:tcPr>
            <w:tcW w:w="5337" w:type="dxa"/>
            <w:tcBorders>
              <w:top w:val="single" w:sz="18" w:space="0" w:color="auto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36. Jestem dobry w tworzeniu planów i określaniu swoich celów. </w:t>
            </w:r>
          </w:p>
        </w:tc>
        <w:tc>
          <w:tcPr>
            <w:tcW w:w="1936" w:type="dxa"/>
            <w:gridSpan w:val="2"/>
            <w:tcBorders>
              <w:top w:val="single" w:sz="18" w:space="0" w:color="auto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  <w:vMerge w:val="restart"/>
            <w:tcBorders>
              <w:top w:val="single" w:sz="18" w:space="0" w:color="auto"/>
            </w:tcBorders>
            <w:vAlign w:val="center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</w:p>
        </w:tc>
      </w:tr>
      <w:tr w:rsidR="00BB127D" w:rsidRPr="00BB127D" w:rsidTr="00E327E6">
        <w:tc>
          <w:tcPr>
            <w:tcW w:w="5337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 xml:space="preserve">37. Lubię pracować/uczyć się samotnie i w ciszy. </w:t>
            </w:r>
          </w:p>
        </w:tc>
        <w:tc>
          <w:tcPr>
            <w:tcW w:w="1936" w:type="dxa"/>
            <w:gridSpan w:val="2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  <w:vMerge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B127D" w:rsidRPr="00BB127D" w:rsidTr="00E327E6">
        <w:tc>
          <w:tcPr>
            <w:tcW w:w="5337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38. Jestem dobry w uczeniu się na swoich błędach i doświadczeniach. </w:t>
            </w:r>
          </w:p>
        </w:tc>
        <w:tc>
          <w:tcPr>
            <w:tcW w:w="1936" w:type="dxa"/>
            <w:gridSpan w:val="2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  <w:vMerge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B127D" w:rsidRPr="00BB127D" w:rsidTr="00E327E6">
        <w:tc>
          <w:tcPr>
            <w:tcW w:w="5337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39. Prowadzę pamiętnik lub zapiski. </w:t>
            </w:r>
          </w:p>
        </w:tc>
        <w:tc>
          <w:tcPr>
            <w:tcW w:w="1936" w:type="dxa"/>
            <w:gridSpan w:val="2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  <w:vMerge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B127D" w:rsidRPr="00BB127D" w:rsidTr="00E327E6">
        <w:tc>
          <w:tcPr>
            <w:tcW w:w="5337" w:type="dxa"/>
            <w:tcBorders>
              <w:bottom w:val="single" w:sz="18" w:space="0" w:color="auto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40. Przejmuję się losami naszej planety.</w:t>
            </w:r>
          </w:p>
        </w:tc>
        <w:tc>
          <w:tcPr>
            <w:tcW w:w="1936" w:type="dxa"/>
            <w:gridSpan w:val="2"/>
            <w:tcBorders>
              <w:bottom w:val="single" w:sz="18" w:space="0" w:color="auto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  <w:vMerge/>
            <w:tcBorders>
              <w:bottom w:val="single" w:sz="18" w:space="0" w:color="auto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B127D" w:rsidRPr="00BB127D" w:rsidTr="00E327E6">
        <w:tc>
          <w:tcPr>
            <w:tcW w:w="533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Suma punktów</w:t>
            </w:r>
          </w:p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..........................................................................................</w:t>
            </w: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</w:p>
        </w:tc>
        <w:tc>
          <w:tcPr>
            <w:tcW w:w="193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B127D" w:rsidRPr="00BB127D" w:rsidTr="00E327E6">
        <w:trPr>
          <w:trHeight w:val="584"/>
        </w:trPr>
        <w:tc>
          <w:tcPr>
            <w:tcW w:w="5337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Cechy osób z rozwiniętą inteligencją matematyczno-logiczną (M-L)</w:t>
            </w:r>
          </w:p>
        </w:tc>
        <w:tc>
          <w:tcPr>
            <w:tcW w:w="1936" w:type="dxa"/>
            <w:gridSpan w:val="2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Przykładowe zawody</w:t>
            </w:r>
          </w:p>
        </w:tc>
        <w:tc>
          <w:tcPr>
            <w:tcW w:w="2224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Jak rozwijać zdolności?</w:t>
            </w:r>
          </w:p>
        </w:tc>
      </w:tr>
      <w:tr w:rsidR="00BB127D" w:rsidRPr="00BB127D" w:rsidTr="00E327E6">
        <w:trPr>
          <w:trHeight w:val="850"/>
        </w:trPr>
        <w:tc>
          <w:tcPr>
            <w:tcW w:w="5337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Lubią liczyć, rozwiązywać zagadki logiczne, eksperymentować, wyciągać wnioski. Są zorganizowane systematyczne, dokładne, potrafią myśleć abstrakcyjnie, lubią porządek i jasno zdefiniowane zadania. Często uczą się poprzez robienie notatek, schematów</w:t>
            </w:r>
          </w:p>
        </w:tc>
        <w:tc>
          <w:tcPr>
            <w:tcW w:w="1936" w:type="dxa"/>
            <w:gridSpan w:val="2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Mechanik samochodowy, kucharz, księgowy, detektyw, bankier, statystyk, analityk, informatyk, architekt, inżynier  </w:t>
            </w:r>
          </w:p>
        </w:tc>
        <w:tc>
          <w:tcPr>
            <w:tcW w:w="2224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Poprzez rozwiązywanie zagadek, zadań matematycznych, rozwiązywanie problemów, liczenie, układnie historyjek obrazkowych, wymyślanie, wspólne gotowanie, majsterkowanie, planowanie wycieczek, prowadzenie domowego budżetu.</w:t>
            </w:r>
          </w:p>
        </w:tc>
      </w:tr>
      <w:tr w:rsidR="00BB127D" w:rsidRPr="00BB127D" w:rsidTr="00E327E6">
        <w:trPr>
          <w:trHeight w:val="584"/>
        </w:trPr>
        <w:tc>
          <w:tcPr>
            <w:tcW w:w="5337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Cechy osób z rozwiniętą inteligencją językową (J)</w:t>
            </w:r>
          </w:p>
        </w:tc>
        <w:tc>
          <w:tcPr>
            <w:tcW w:w="1936" w:type="dxa"/>
            <w:gridSpan w:val="2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Przykładowe zawody</w:t>
            </w:r>
          </w:p>
        </w:tc>
        <w:tc>
          <w:tcPr>
            <w:tcW w:w="2224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Jak rozwijać zdolności?</w:t>
            </w:r>
          </w:p>
        </w:tc>
      </w:tr>
    </w:tbl>
    <w:p w:rsidR="00BB127D" w:rsidRPr="00BB127D" w:rsidRDefault="00BB127D" w:rsidP="00BB127D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7"/>
        <w:gridCol w:w="1936"/>
        <w:gridCol w:w="2224"/>
      </w:tblGrid>
      <w:tr w:rsidR="00BB127D" w:rsidRPr="00BB127D" w:rsidTr="00E327E6">
        <w:trPr>
          <w:trHeight w:val="563"/>
        </w:trPr>
        <w:tc>
          <w:tcPr>
            <w:tcW w:w="5337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Lubią czytać, słuchać, pisać, opowiadać, przemawiać. Lubią zabawy ze słowami. Często są systematyczne </w:t>
            </w: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i uporządkowane. </w:t>
            </w:r>
          </w:p>
        </w:tc>
        <w:tc>
          <w:tcPr>
            <w:tcW w:w="1936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Sprzedawca, kelner, przedstawiciel handlowy, dziennikarz, pisarz, poeta, </w:t>
            </w:r>
            <w:proofErr w:type="spellStart"/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copywriter</w:t>
            </w:r>
            <w:proofErr w:type="spellEnd"/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, polityk, tłumacz, korektor</w:t>
            </w:r>
          </w:p>
        </w:tc>
        <w:tc>
          <w:tcPr>
            <w:tcW w:w="2224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Poprzez rozwiązywanie zagadek, krzyżówek, szarad, czytanie bajek, śpiewanie, recytację wierszy, kończenie rozpoczętych bajek,  wymyślanie opowiadań, pisanie pamiętników, wystąpienia oratorskie.</w:t>
            </w:r>
          </w:p>
        </w:tc>
      </w:tr>
      <w:tr w:rsidR="00BB127D" w:rsidRPr="00BB127D" w:rsidTr="00E327E6">
        <w:trPr>
          <w:trHeight w:val="699"/>
        </w:trPr>
        <w:tc>
          <w:tcPr>
            <w:tcW w:w="5337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Cechy osób z rozwiniętą inteligencją kinestetyczną (K)</w:t>
            </w:r>
          </w:p>
        </w:tc>
        <w:tc>
          <w:tcPr>
            <w:tcW w:w="1936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Przykładowe zawody</w:t>
            </w:r>
          </w:p>
        </w:tc>
        <w:tc>
          <w:tcPr>
            <w:tcW w:w="2224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Jak rozwijać zdolności?</w:t>
            </w:r>
          </w:p>
        </w:tc>
      </w:tr>
      <w:tr w:rsidR="00BB127D" w:rsidRPr="00BB127D" w:rsidTr="00E327E6">
        <w:trPr>
          <w:trHeight w:val="3091"/>
        </w:trPr>
        <w:tc>
          <w:tcPr>
            <w:tcW w:w="5337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Lubią prace ręczne, prace mechaniczne. Najchętniej uczą się poprzez wykonywanie konkretnych zadań. Zapamiętują wtedy, gdy same coś wykonają. Mają dobry refleks, nie lubią siedzieć długo w jednym miejscu.</w:t>
            </w:r>
          </w:p>
        </w:tc>
        <w:tc>
          <w:tcPr>
            <w:tcW w:w="1936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Fryzjer, kucharz, cukiernik, mechanik, sportowiec, aktor, tancerz, choreograf, chirurg, jubiler, rzeźbiarz.</w:t>
            </w:r>
          </w:p>
        </w:tc>
        <w:tc>
          <w:tcPr>
            <w:tcW w:w="2224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Poprzez ćwiczenia ruchowe, gimnastykę,</w:t>
            </w: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uprawianie jakiejś dyscypliny sportowej, zabaw wymagających refleksu, wykonywanie precyzyjnych czynności manualnych, taniec,  majsterkowanie,</w:t>
            </w: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żonglowanie.</w:t>
            </w:r>
          </w:p>
        </w:tc>
      </w:tr>
      <w:tr w:rsidR="00BB127D" w:rsidRPr="00BB127D" w:rsidTr="00E327E6">
        <w:trPr>
          <w:trHeight w:val="776"/>
        </w:trPr>
        <w:tc>
          <w:tcPr>
            <w:tcW w:w="5337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Cechy osób z rozwiniętą inteligencją muzyczną (M)</w:t>
            </w:r>
          </w:p>
        </w:tc>
        <w:tc>
          <w:tcPr>
            <w:tcW w:w="1936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Przykładowe zawody</w:t>
            </w:r>
          </w:p>
        </w:tc>
        <w:tc>
          <w:tcPr>
            <w:tcW w:w="2224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Jak rozwijać zdolności?</w:t>
            </w:r>
          </w:p>
        </w:tc>
      </w:tr>
      <w:tr w:rsidR="00BB127D" w:rsidRPr="00BB127D" w:rsidTr="00E327E6">
        <w:trPr>
          <w:trHeight w:val="564"/>
        </w:trPr>
        <w:tc>
          <w:tcPr>
            <w:tcW w:w="5337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Są wrażliwe na muzykę, dźwięki, ton głosu. Często uczą się poprzez słuchanie. Chętnie słuchają muzyki, lubią słuchać </w:t>
            </w:r>
            <w:proofErr w:type="spellStart"/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audiobooków</w:t>
            </w:r>
            <w:proofErr w:type="spellEnd"/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uczą się języków obcych ze słuchu. </w:t>
            </w:r>
          </w:p>
        </w:tc>
        <w:tc>
          <w:tcPr>
            <w:tcW w:w="1936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Osoby </w:t>
            </w: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zajmujące się nagłośnieniem, muzycy, piosenkarze, tancerze, aktorzy </w:t>
            </w:r>
          </w:p>
        </w:tc>
        <w:tc>
          <w:tcPr>
            <w:tcW w:w="2224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Poprzez grę na dowolnym instrumencie, słuchanie muzyki przed i w czasie pracy/czytania, śpiewanie, wymyślanie melodii, relaksację przy muzyce.</w:t>
            </w:r>
          </w:p>
        </w:tc>
      </w:tr>
    </w:tbl>
    <w:p w:rsidR="00BB127D" w:rsidRPr="00BB127D" w:rsidRDefault="00BB127D" w:rsidP="00BB127D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7"/>
        <w:gridCol w:w="1936"/>
        <w:gridCol w:w="2224"/>
      </w:tblGrid>
      <w:tr w:rsidR="00BB127D" w:rsidRPr="00BB127D" w:rsidTr="00E327E6">
        <w:trPr>
          <w:trHeight w:val="656"/>
        </w:trPr>
        <w:tc>
          <w:tcPr>
            <w:tcW w:w="5337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Cechy osób z rozwiniętą inteligencją interpersonalną (I)</w:t>
            </w:r>
          </w:p>
        </w:tc>
        <w:tc>
          <w:tcPr>
            <w:tcW w:w="1936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Przykładowe zawody</w:t>
            </w:r>
          </w:p>
        </w:tc>
        <w:tc>
          <w:tcPr>
            <w:tcW w:w="2224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Jak rozwijać zdolności?</w:t>
            </w:r>
          </w:p>
        </w:tc>
      </w:tr>
      <w:tr w:rsidR="00BB127D" w:rsidRPr="00BB127D" w:rsidTr="00E327E6">
        <w:trPr>
          <w:trHeight w:val="2958"/>
        </w:trPr>
        <w:tc>
          <w:tcPr>
            <w:tcW w:w="5337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Lubią uczestniczyć w zajęciach grupowych. Szybko odgadują intencje innych osób, potrafią rozwiązywać konflikty, łatwo nawiązują kontakty, dobrze prowadzą negocjacje.  </w:t>
            </w:r>
          </w:p>
        </w:tc>
        <w:tc>
          <w:tcPr>
            <w:tcW w:w="1936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Sprzedawca, przedstawiciel handlowy, kelner, zawody związane </w:t>
            </w: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z usługami, nauczyciel, psychoterapeuta, polityk, pielęgniarka, lekarz.</w:t>
            </w:r>
          </w:p>
        </w:tc>
        <w:tc>
          <w:tcPr>
            <w:tcW w:w="2224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Poprzez kierowanie projektami, pracę w zespole, uczenie innych, udział w warsztatach efektywnej komunikacji, pełnienie różnych ról w zespole, udział w spotkaniach towarzyskich.</w:t>
            </w:r>
          </w:p>
        </w:tc>
      </w:tr>
      <w:tr w:rsidR="00BB127D" w:rsidRPr="00BB127D" w:rsidTr="00E327E6">
        <w:trPr>
          <w:trHeight w:val="698"/>
        </w:trPr>
        <w:tc>
          <w:tcPr>
            <w:tcW w:w="5337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Cechy osób z rozwiniętą inteligencją wizualno-przestrzenną (W)</w:t>
            </w:r>
          </w:p>
        </w:tc>
        <w:tc>
          <w:tcPr>
            <w:tcW w:w="1936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Przykładowe zawody</w:t>
            </w:r>
          </w:p>
        </w:tc>
        <w:tc>
          <w:tcPr>
            <w:tcW w:w="2224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Jak rozwijać zdolności?</w:t>
            </w:r>
          </w:p>
        </w:tc>
      </w:tr>
      <w:tr w:rsidR="00BB127D" w:rsidRPr="00BB127D" w:rsidTr="00E327E6">
        <w:trPr>
          <w:trHeight w:val="280"/>
        </w:trPr>
        <w:tc>
          <w:tcPr>
            <w:tcW w:w="5337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Lubią rysować, nie mają problemów z czytaniem map, wykresów, schematów, tabel. Mają dobre wyczucie koloru, myślą obrazowo, robią notatki w formie rysunków </w:t>
            </w: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i wykresów. Myśląc używają wyobraźni i obrazów. Są wrażliwe na otaczające przedmioty, kolory i wzory. Lubią rysować, rzeźbić i wytwarzać, używając kolorów i różnego typu materiałów. </w:t>
            </w:r>
          </w:p>
        </w:tc>
        <w:tc>
          <w:tcPr>
            <w:tcW w:w="1936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Krawcowa, dekorator wnętrz, malarz, architekt, rzeźbiarz, twórca gier komputerowych, reżyser, żeglarz, nawigatorzy, pilot, operator </w:t>
            </w: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filmowy, przewodnik, projektant mody, fotograf, mechanik, chirurg</w:t>
            </w:r>
          </w:p>
        </w:tc>
        <w:tc>
          <w:tcPr>
            <w:tcW w:w="2224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 xml:space="preserve">Poprzez tworzenie obrazów, rysunków, wykresów, </w:t>
            </w: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czytanie map i wytyczanie drogi na podstawie mapy,</w:t>
            </w: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przedstawianie informacji w postaci graficznej, </w:t>
            </w: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nagrywanie filmów, tworzenie prezentacji komputerowych, map myśli.</w:t>
            </w:r>
          </w:p>
        </w:tc>
      </w:tr>
      <w:tr w:rsidR="00BB127D" w:rsidRPr="00BB127D" w:rsidTr="00E327E6">
        <w:trPr>
          <w:trHeight w:val="1008"/>
        </w:trPr>
        <w:tc>
          <w:tcPr>
            <w:tcW w:w="5337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Cechy osób </w:t>
            </w: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z rozwiniętą inteligencją przyrodniczą (P)</w:t>
            </w:r>
          </w:p>
        </w:tc>
        <w:tc>
          <w:tcPr>
            <w:tcW w:w="1936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Przykładowe zawody</w:t>
            </w:r>
          </w:p>
        </w:tc>
        <w:tc>
          <w:tcPr>
            <w:tcW w:w="2224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Jak rozwijać zdolności?</w:t>
            </w:r>
          </w:p>
        </w:tc>
      </w:tr>
    </w:tbl>
    <w:p w:rsidR="00BB127D" w:rsidRPr="00BB127D" w:rsidRDefault="00BB127D" w:rsidP="00BB127D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7"/>
        <w:gridCol w:w="1936"/>
        <w:gridCol w:w="2224"/>
      </w:tblGrid>
      <w:tr w:rsidR="00BB127D" w:rsidRPr="00BB127D" w:rsidTr="00E327E6">
        <w:trPr>
          <w:trHeight w:val="3685"/>
        </w:trPr>
        <w:tc>
          <w:tcPr>
            <w:tcW w:w="5337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Lubią pracę na świeżym powietrzu. Wszystko, co jest związane z ekologią i ochroną środowiska, ma dla nich duże znaczenie. Często lubią prace związane z hodowlą zwierząt lub uprawą roślin.</w:t>
            </w:r>
          </w:p>
        </w:tc>
        <w:tc>
          <w:tcPr>
            <w:tcW w:w="1936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Rolnik, ogrodnik, florysta, zootechnik, weterynarz, dietetyk, ornitolog</w:t>
            </w:r>
          </w:p>
        </w:tc>
        <w:tc>
          <w:tcPr>
            <w:tcW w:w="2224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Poprzez chodzenie na wycieczki, prowadzenie obserwacji przyrodniczych np. rozpoznawanie ptaków, uprawianie ogródka, pielęgnowanie roślin, </w:t>
            </w: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opiekę nad zwierzętami, oglądanie programów przyrodniczych, czytanie  książek.</w:t>
            </w:r>
          </w:p>
        </w:tc>
      </w:tr>
      <w:tr w:rsidR="00BB127D" w:rsidRPr="00BB127D" w:rsidTr="00E327E6">
        <w:trPr>
          <w:trHeight w:val="750"/>
        </w:trPr>
        <w:tc>
          <w:tcPr>
            <w:tcW w:w="5337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Cechy osób z rozwiniętą inteligencją </w:t>
            </w:r>
            <w:proofErr w:type="spellStart"/>
            <w:r w:rsidRPr="00BB127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intrapersonalną</w:t>
            </w:r>
            <w:proofErr w:type="spellEnd"/>
            <w:r w:rsidRPr="00BB127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(A)</w:t>
            </w:r>
          </w:p>
        </w:tc>
        <w:tc>
          <w:tcPr>
            <w:tcW w:w="1936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Przykładowe zawody</w:t>
            </w:r>
          </w:p>
        </w:tc>
        <w:tc>
          <w:tcPr>
            <w:tcW w:w="2224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Jak rozwijać zdolności?</w:t>
            </w:r>
          </w:p>
        </w:tc>
      </w:tr>
      <w:tr w:rsidR="00BB127D" w:rsidRPr="00BB127D" w:rsidTr="00E327E6">
        <w:trPr>
          <w:trHeight w:val="705"/>
        </w:trPr>
        <w:tc>
          <w:tcPr>
            <w:tcW w:w="5337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Mają dobrze rozwiniętą intuicję. Nie potrzebują motywacji do działania z zewnątrz. Mają dużą wiedzę na temat samego siebie, potrafią nazwać swoje cele, plany, mocne strony, a także ograniczenia. Są refleksyjne, często wybierają samodzielną pracę. </w:t>
            </w:r>
          </w:p>
        </w:tc>
        <w:tc>
          <w:tcPr>
            <w:tcW w:w="1936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>Pisarz, poeta, kompozytor, scenarzysta, psychiatra, psycholog, pedagog, etyk, ksiądz</w:t>
            </w:r>
          </w:p>
        </w:tc>
        <w:tc>
          <w:tcPr>
            <w:tcW w:w="2224" w:type="dxa"/>
          </w:tcPr>
          <w:p w:rsidR="00BB127D" w:rsidRPr="00BB127D" w:rsidRDefault="00BB127D" w:rsidP="00BB12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Poprzez obserwację i nazywanie swoich emocji, uczuć, myśli, czytanie książek biograficznych, filozoficznych, dotyczących rozwoju osobistego, czytanie literatury i czasopism psychologicznych, pisanie, prowadzenie dziennika, medytację, szukanie odpowiedzi </w:t>
            </w:r>
            <w:r w:rsidRPr="00BB127D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na pytania filozoficzne.</w:t>
            </w:r>
          </w:p>
        </w:tc>
      </w:tr>
    </w:tbl>
    <w:p w:rsidR="00C842A0" w:rsidRPr="00C842A0" w:rsidRDefault="00C842A0" w:rsidP="00C842A0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pl-PL"/>
        </w:rPr>
      </w:pPr>
    </w:p>
    <w:p w:rsidR="00C842A0" w:rsidRPr="00C842A0" w:rsidRDefault="00C842A0" w:rsidP="006C108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842A0" w:rsidRPr="00C842A0" w:rsidRDefault="00C842A0" w:rsidP="00C842A0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lang w:eastAsia="pl-PL"/>
        </w:rPr>
      </w:pPr>
    </w:p>
    <w:sectPr w:rsidR="00C842A0" w:rsidRPr="00C8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B0" w:rsidRDefault="006371B0" w:rsidP="00FC22EB">
      <w:pPr>
        <w:spacing w:after="0" w:line="240" w:lineRule="auto"/>
      </w:pPr>
      <w:r>
        <w:separator/>
      </w:r>
    </w:p>
  </w:endnote>
  <w:endnote w:type="continuationSeparator" w:id="0">
    <w:p w:rsidR="006371B0" w:rsidRDefault="006371B0" w:rsidP="00FC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B0" w:rsidRDefault="006371B0" w:rsidP="00FC22EB">
      <w:pPr>
        <w:spacing w:after="0" w:line="240" w:lineRule="auto"/>
      </w:pPr>
      <w:r>
        <w:separator/>
      </w:r>
    </w:p>
  </w:footnote>
  <w:footnote w:type="continuationSeparator" w:id="0">
    <w:p w:rsidR="006371B0" w:rsidRDefault="006371B0" w:rsidP="00FC2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CEAF93C"/>
    <w:lvl w:ilvl="0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83E42D26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 w:hint="default"/>
        <w:b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upperRoman"/>
      <w:lvlText w:val=""/>
      <w:lvlJc w:val="left"/>
      <w:rPr>
        <w:rFonts w:cs="Times New Roman"/>
      </w:rPr>
    </w:lvl>
    <w:lvl w:ilvl="8" w:tplc="FFFFFFFF">
      <w:numFmt w:val="upperRoman"/>
      <w:lvlText w:val=""/>
      <w:lvlJc w:val="left"/>
      <w:rPr>
        <w:rFonts w:cs="Times New Roman"/>
      </w:rPr>
    </w:lvl>
  </w:abstractNum>
  <w:abstractNum w:abstractNumId="1">
    <w:nsid w:val="245C0F8C"/>
    <w:multiLevelType w:val="hybridMultilevel"/>
    <w:tmpl w:val="4C9EA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A007B"/>
    <w:multiLevelType w:val="hybridMultilevel"/>
    <w:tmpl w:val="5A7E167E"/>
    <w:lvl w:ilvl="0" w:tplc="235281A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946EA"/>
    <w:multiLevelType w:val="hybridMultilevel"/>
    <w:tmpl w:val="CA3E274E"/>
    <w:lvl w:ilvl="0" w:tplc="320A1B6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B0F5E"/>
    <w:multiLevelType w:val="hybridMultilevel"/>
    <w:tmpl w:val="9B606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67361"/>
    <w:multiLevelType w:val="hybridMultilevel"/>
    <w:tmpl w:val="533E08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E7F5030"/>
    <w:multiLevelType w:val="hybridMultilevel"/>
    <w:tmpl w:val="2EF4C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75C66"/>
    <w:multiLevelType w:val="hybridMultilevel"/>
    <w:tmpl w:val="D82A7B88"/>
    <w:lvl w:ilvl="0" w:tplc="0415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83E42D26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 w:hint="default"/>
        <w:b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upperRoman"/>
      <w:lvlText w:val=""/>
      <w:lvlJc w:val="left"/>
      <w:rPr>
        <w:rFonts w:cs="Times New Roman"/>
      </w:rPr>
    </w:lvl>
    <w:lvl w:ilvl="8" w:tplc="FFFFFFFF">
      <w:numFmt w:val="upperRoman"/>
      <w:lvlText w:val=""/>
      <w:lvlJc w:val="left"/>
      <w:rPr>
        <w:rFonts w:cs="Times New Roman"/>
      </w:rPr>
    </w:lvl>
  </w:abstractNum>
  <w:abstractNum w:abstractNumId="8">
    <w:nsid w:val="74C16A4A"/>
    <w:multiLevelType w:val="hybridMultilevel"/>
    <w:tmpl w:val="B0C87D94"/>
    <w:lvl w:ilvl="0" w:tplc="83E42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A0"/>
    <w:rsid w:val="0016529D"/>
    <w:rsid w:val="00171501"/>
    <w:rsid w:val="0027632E"/>
    <w:rsid w:val="002A7EA1"/>
    <w:rsid w:val="00456F2C"/>
    <w:rsid w:val="00501497"/>
    <w:rsid w:val="006371B0"/>
    <w:rsid w:val="00666A01"/>
    <w:rsid w:val="006C1081"/>
    <w:rsid w:val="007A656A"/>
    <w:rsid w:val="00802322"/>
    <w:rsid w:val="00836657"/>
    <w:rsid w:val="00861CF6"/>
    <w:rsid w:val="00A8258F"/>
    <w:rsid w:val="00BB127D"/>
    <w:rsid w:val="00BE11BE"/>
    <w:rsid w:val="00C842A0"/>
    <w:rsid w:val="00F01C40"/>
    <w:rsid w:val="00FB3C48"/>
    <w:rsid w:val="00FC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5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1CF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2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2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2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5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1CF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2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2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2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Inteligencja_wielorak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1390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2020-04-15T14:48:00Z</dcterms:created>
  <dcterms:modified xsi:type="dcterms:W3CDTF">2020-04-15T14:48:00Z</dcterms:modified>
</cp:coreProperties>
</file>